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06" w:type="dxa"/>
        <w:jc w:val="center"/>
        <w:tblLook w:val="04A0" w:firstRow="1" w:lastRow="0" w:firstColumn="1" w:lastColumn="0" w:noHBand="0" w:noVBand="1"/>
      </w:tblPr>
      <w:tblGrid>
        <w:gridCol w:w="1773"/>
        <w:gridCol w:w="8333"/>
      </w:tblGrid>
      <w:tr w:rsidR="00882EAA" w:rsidRPr="00175EF7" w:rsidTr="00882EAA">
        <w:trPr>
          <w:trHeight w:val="432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882EAA" w:rsidRPr="00882EAA" w:rsidRDefault="00882EAA" w:rsidP="00882EAA">
            <w:pPr>
              <w:bidi/>
              <w:jc w:val="both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bookmarkStart w:id="0" w:name="_GoBack"/>
            <w:bookmarkEnd w:id="0"/>
            <w:r w:rsidRPr="004B3721"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 w:rsidRPr="004B3721">
              <w:rPr>
                <w:rFonts w:cs="B Nazanin"/>
                <w:color w:val="FFFFFF"/>
                <w:sz w:val="24"/>
                <w:szCs w:val="24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705224130" r:id="rId10"/>
              </w:object>
            </w:r>
          </w:p>
        </w:tc>
        <w:tc>
          <w:tcPr>
            <w:tcW w:w="8333" w:type="dxa"/>
            <w:shd w:val="clear" w:color="auto" w:fill="auto"/>
            <w:vAlign w:val="center"/>
          </w:tcPr>
          <w:p w:rsidR="00882EAA" w:rsidRPr="004B3721" w:rsidRDefault="00882EAA" w:rsidP="0013360E">
            <w:pPr>
              <w:bidi/>
              <w:jc w:val="both"/>
              <w:rPr>
                <w:rFonts w:ascii="IranNastaliq" w:hAnsi="IranNastaliq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    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  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</w:t>
            </w:r>
          </w:p>
          <w:p w:rsidR="00882EAA" w:rsidRPr="00882EAA" w:rsidRDefault="00882EAA" w:rsidP="00882EAA">
            <w:pPr>
              <w:bidi/>
              <w:jc w:val="both"/>
              <w:rPr>
                <w:rFonts w:cs="Nazanin"/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گزارش پیشرفت رساله دکتری برای تمدید سنوات</w:t>
            </w:r>
          </w:p>
        </w:tc>
      </w:tr>
    </w:tbl>
    <w:tbl>
      <w:tblPr>
        <w:tblStyle w:val="TableGrid"/>
        <w:bidiVisual/>
        <w:tblW w:w="10924" w:type="dxa"/>
        <w:tblInd w:w="-592" w:type="dxa"/>
        <w:tblLook w:val="04A0" w:firstRow="1" w:lastRow="0" w:firstColumn="1" w:lastColumn="0" w:noHBand="0" w:noVBand="1"/>
      </w:tblPr>
      <w:tblGrid>
        <w:gridCol w:w="10924"/>
      </w:tblGrid>
      <w:tr w:rsidR="008A6DAF" w:rsidRPr="00581ECD" w:rsidTr="000440CE">
        <w:tc>
          <w:tcPr>
            <w:tcW w:w="10924" w:type="dxa"/>
          </w:tcPr>
          <w:p w:rsidR="007E381A" w:rsidRDefault="008A6DAF" w:rsidP="000440C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نام و نام خانوادگي دانشجو  :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044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40CE">
              <w:rPr>
                <w:rFonts w:cs="B Nazanin"/>
                <w:sz w:val="24"/>
                <w:szCs w:val="24"/>
              </w:rPr>
              <w:t xml:space="preserve">                    </w:t>
            </w:r>
            <w:r w:rsidR="000440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شماره دانشجویی:                               </w:t>
            </w:r>
            <w:r w:rsidR="005E23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40CE" w:rsidRPr="00F0389D">
              <w:rPr>
                <w:rFonts w:cs="B Nazanin" w:hint="cs"/>
                <w:sz w:val="24"/>
                <w:szCs w:val="24"/>
                <w:rtl/>
              </w:rPr>
              <w:t xml:space="preserve">رشته و گرایش:             </w:t>
            </w:r>
            <w:r w:rsidR="000440CE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0440CE" w:rsidRPr="00F0389D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</w:p>
          <w:p w:rsidR="00F0389D" w:rsidRPr="00F0389D" w:rsidRDefault="000440CE" w:rsidP="000440C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استاد راهنمای مسئول:</w:t>
            </w: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 xml:space="preserve">دانشکده: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>تاریخ تصویب طر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>حنامه: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:rsidR="008A6DAF" w:rsidRPr="0017616E" w:rsidRDefault="00F0389D" w:rsidP="00F0389D">
            <w:pPr>
              <w:bidi/>
              <w:rPr>
                <w:rFonts w:cs="B Nazanin"/>
                <w:b/>
                <w:bCs/>
                <w:i/>
                <w:iCs/>
                <w:noProof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عنوان رساله: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</w:tr>
      <w:tr w:rsidR="00581ECD" w:rsidRPr="00581ECD" w:rsidTr="000440CE">
        <w:tc>
          <w:tcPr>
            <w:tcW w:w="10924" w:type="dxa"/>
          </w:tcPr>
          <w:p w:rsidR="006A650D" w:rsidRDefault="000A43CE" w:rsidP="00AF15A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پیشرفت </w:t>
            </w:r>
            <w:r w:rsidR="006A650D"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محتوا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رساله</w:t>
            </w:r>
            <w:r w:rsidR="008445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 اساس طرحنامه)</w:t>
            </w:r>
          </w:p>
          <w:p w:rsidR="000A43CE" w:rsidRPr="000A43CE" w:rsidRDefault="000A43CE" w:rsidP="00844558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میزان پیشرفت محتوای رساله</w:t>
            </w:r>
            <w:r w:rsidR="008445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برحسب درصد:</w:t>
            </w:r>
          </w:p>
          <w:p w:rsidR="00A6660E" w:rsidRPr="009F0A6F" w:rsidRDefault="00844558" w:rsidP="009F0A6F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زمان </w:t>
            </w:r>
            <w:r w:rsidR="00A6660E">
              <w:rPr>
                <w:rFonts w:cs="B Nazanin" w:hint="cs"/>
                <w:sz w:val="24"/>
                <w:szCs w:val="24"/>
                <w:rtl/>
                <w:lang w:bidi="fa-IR"/>
              </w:rPr>
              <w:t>مورد نیاز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تکمیل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رساله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از لحاظ محتوایی؟    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تاریخ ...........................................</w:t>
            </w:r>
          </w:p>
        </w:tc>
      </w:tr>
      <w:tr w:rsidR="006A650D" w:rsidRPr="00581ECD" w:rsidTr="000440CE">
        <w:tc>
          <w:tcPr>
            <w:tcW w:w="10924" w:type="dxa"/>
          </w:tcPr>
          <w:p w:rsidR="006A650D" w:rsidRPr="00D26233" w:rsidRDefault="006A650D" w:rsidP="0084455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تدوین متن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</w:p>
          <w:p w:rsidR="006A650D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تدوین </w:t>
            </w:r>
            <w:r w:rsidR="006A650D"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</w:t>
            </w: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رساله بر حسب درصد:</w:t>
            </w:r>
          </w:p>
          <w:p w:rsidR="00987BAA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مدت زمان لازم برای تدوین باقیمانده متن رساله: .................  ماه تا تاریخ ..........................................</w:t>
            </w:r>
          </w:p>
        </w:tc>
      </w:tr>
      <w:tr w:rsidR="006A650D" w:rsidRPr="00581ECD" w:rsidTr="000440CE">
        <w:tc>
          <w:tcPr>
            <w:tcW w:w="10924" w:type="dxa"/>
          </w:tcPr>
          <w:p w:rsidR="006A650D" w:rsidRDefault="006A650D" w:rsidP="009F0A6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</w:t>
            </w:r>
            <w:r w:rsidR="0099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 مستخرج از رساله</w:t>
            </w: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92D05" w:rsidRDefault="00992D05" w:rsidP="00992D05">
            <w:pPr>
              <w:bidi/>
              <w:rPr>
                <w:rFonts w:cs="B Nazanin"/>
                <w:noProof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مقاله1:</w:t>
            </w:r>
          </w:p>
          <w:p w:rsidR="00992D05" w:rsidRPr="000440CE" w:rsidRDefault="000440CE" w:rsidP="000440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چاپ شده است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مقاله پذیرش شده است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="00992D05"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اصلاحات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مجددا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</w:p>
          <w:p w:rsidR="00992D05" w:rsidRDefault="00992D05" w:rsidP="00992D05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مقاله2:</w:t>
            </w:r>
          </w:p>
          <w:p w:rsidR="000440CE" w:rsidRPr="000440CE" w:rsidRDefault="000440CE" w:rsidP="000440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چاپ شده است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مقاله پذیرش شده است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اصلاحات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مجددا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</w:p>
          <w:p w:rsidR="00992D05" w:rsidRDefault="00992D05" w:rsidP="000440CE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</w:t>
            </w:r>
            <w:r>
              <w:rPr>
                <w:rFonts w:cs="B Nazanin" w:hint="cs"/>
                <w:noProof/>
                <w:rtl/>
              </w:rPr>
              <w:t xml:space="preserve"> 3</w:t>
            </w:r>
            <w:r w:rsidRPr="00824CAF">
              <w:rPr>
                <w:rFonts w:cs="B Nazanin" w:hint="cs"/>
                <w:noProof/>
                <w:rtl/>
              </w:rPr>
              <w:t>:</w:t>
            </w:r>
          </w:p>
          <w:p w:rsidR="009A05BD" w:rsidRDefault="000440CE" w:rsidP="000440CE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پذیرش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تدوین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داوری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اساسی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خورده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جزئی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خورده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مجددا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داوری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="009A05BD"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کدام یک از مقالات فوق شرایط مقاله وتویی را دارد؟         </w:t>
            </w:r>
          </w:p>
          <w:p w:rsidR="000440CE" w:rsidRPr="000440CE" w:rsidRDefault="000440CE" w:rsidP="000440CE">
            <w:pPr>
              <w:bidi/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</w:tc>
      </w:tr>
      <w:tr w:rsidR="00422C76" w:rsidRPr="008953EF" w:rsidTr="000440CE">
        <w:tc>
          <w:tcPr>
            <w:tcW w:w="10924" w:type="dxa"/>
          </w:tcPr>
          <w:p w:rsidR="00C92B87" w:rsidRPr="008953EF" w:rsidRDefault="00A07778" w:rsidP="00D2623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92B87"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ضعیت دفاع </w:t>
            </w:r>
          </w:p>
          <w:p w:rsidR="00C92B87" w:rsidRPr="002B043E" w:rsidRDefault="00C92B87" w:rsidP="00C92B8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ایا جلسه پیش دفاع برگزار شده است؟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بلی 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خیر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2B043E" w:rsidRDefault="002B043E" w:rsidP="002B043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مثبت بودن جواب سوال فوق میزان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اصلاحات پیش دفاع        جزئی 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اساسی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422C76" w:rsidRPr="008953EF" w:rsidRDefault="002B043E" w:rsidP="00267C5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ت زمان مورد انتظار برای اصلاحات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جلسه پیش دفاع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877B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360A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احتمالی جلسه دفاع:</w:t>
            </w:r>
            <w:r w:rsidR="00C92B87"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953EF" w:rsidRDefault="008953EF" w:rsidP="008953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>در صورت عدم برگزاری جلسه پیش دفاع زمان احتمالی برای برگزاری 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:rsidR="000440CE" w:rsidRPr="008953EF" w:rsidRDefault="000440CE" w:rsidP="000440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0389D" w:rsidRDefault="009A05BD" w:rsidP="000440CE">
      <w:pPr>
        <w:bidi/>
        <w:ind w:left="-705" w:right="-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شرایط مقاله وتویی: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کیفیت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>مقاله مطابق با آخرین مصوبه شورای آموزشی  و تحصیلات تکمیلی دانشگاه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AC6E3C" w:rsidRPr="00422C76">
        <w:rPr>
          <w:rFonts w:ascii="Sepehr" w:hAnsi="Sepehr" w:cs="B Nazanin"/>
          <w:sz w:val="18"/>
          <w:szCs w:val="18"/>
          <w:lang w:bidi="fa-IR"/>
        </w:rPr>
        <w:t>Corresponding Author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) استاد راهنمای اول (اصلی) می باشد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وابستگی دانشجو و استاد راهنمای اول (اصلی) دانشگاه شاهد یا </w:t>
      </w:r>
      <w:proofErr w:type="spellStart"/>
      <w:r w:rsidR="00AC6E3C" w:rsidRPr="00422C76">
        <w:rPr>
          <w:rFonts w:cs="B Nazanin"/>
          <w:sz w:val="18"/>
          <w:szCs w:val="18"/>
          <w:lang w:bidi="fa-IR"/>
        </w:rPr>
        <w:t>Shahed</w:t>
      </w:r>
      <w:proofErr w:type="spellEnd"/>
      <w:r w:rsidR="00AC6E3C" w:rsidRPr="00422C76">
        <w:rPr>
          <w:rFonts w:cs="B Nazanin"/>
          <w:sz w:val="18"/>
          <w:szCs w:val="18"/>
          <w:lang w:bidi="fa-IR"/>
        </w:rPr>
        <w:t xml:space="preserve"> University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 ذکر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ترتیب نویسندگان به صورت دانشجو، استاد راهنمای اول (اصلی)، استاد راهنمای دوم (در صورت وجود) و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استادان مشاور به تایید استاد راهنمای اصلی مبنی بر سهیم بودن آنها در تدوین مقاله رعایت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</w:p>
    <w:p w:rsidR="009F0A6F" w:rsidRDefault="00F0389D" w:rsidP="004B49E7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1B6ED4" w:rsidRPr="001B6ED4">
        <w:rPr>
          <w:rFonts w:cs="B Nazanin" w:hint="cs"/>
          <w:sz w:val="24"/>
          <w:szCs w:val="24"/>
          <w:rtl/>
          <w:lang w:bidi="fa-IR"/>
        </w:rPr>
        <w:t>نام و نام خانوادگی استاد راهنما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</w:t>
      </w:r>
      <w:r w:rsidR="004B49E7">
        <w:rPr>
          <w:rFonts w:cs="B Nazanin" w:hint="cs"/>
          <w:sz w:val="24"/>
          <w:szCs w:val="24"/>
          <w:rtl/>
          <w:lang w:bidi="fa-IR"/>
        </w:rPr>
        <w:t xml:space="preserve">تاریخ و </w:t>
      </w:r>
      <w:r>
        <w:rPr>
          <w:rFonts w:cs="B Nazanin" w:hint="cs"/>
          <w:sz w:val="24"/>
          <w:szCs w:val="24"/>
          <w:rtl/>
          <w:lang w:bidi="fa-IR"/>
        </w:rPr>
        <w:t>امضاء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:    </w:t>
      </w:r>
    </w:p>
    <w:sectPr w:rsidR="009F0A6F" w:rsidSect="000440CE">
      <w:pgSz w:w="12240" w:h="15840"/>
      <w:pgMar w:top="1440" w:right="1608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4818"/>
    <w:multiLevelType w:val="hybridMultilevel"/>
    <w:tmpl w:val="F42CD3C4"/>
    <w:lvl w:ilvl="0" w:tplc="95267E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A83B19"/>
    <w:multiLevelType w:val="hybridMultilevel"/>
    <w:tmpl w:val="BD44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962D0"/>
    <w:multiLevelType w:val="hybridMultilevel"/>
    <w:tmpl w:val="E8581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FCF597C"/>
    <w:multiLevelType w:val="hybridMultilevel"/>
    <w:tmpl w:val="B34E4388"/>
    <w:lvl w:ilvl="0" w:tplc="CD66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D5A82"/>
    <w:multiLevelType w:val="hybridMultilevel"/>
    <w:tmpl w:val="E996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F03A0"/>
    <w:multiLevelType w:val="hybridMultilevel"/>
    <w:tmpl w:val="9DCA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DF"/>
    <w:rsid w:val="000440CE"/>
    <w:rsid w:val="000A43CE"/>
    <w:rsid w:val="00103D5A"/>
    <w:rsid w:val="0019192F"/>
    <w:rsid w:val="00197DE3"/>
    <w:rsid w:val="001B6ED4"/>
    <w:rsid w:val="00267C5F"/>
    <w:rsid w:val="00271EDA"/>
    <w:rsid w:val="002B043E"/>
    <w:rsid w:val="002C4148"/>
    <w:rsid w:val="002D2EA0"/>
    <w:rsid w:val="00317CB8"/>
    <w:rsid w:val="00346687"/>
    <w:rsid w:val="00360AF1"/>
    <w:rsid w:val="003C0CA5"/>
    <w:rsid w:val="0041266B"/>
    <w:rsid w:val="00422C76"/>
    <w:rsid w:val="004B49E7"/>
    <w:rsid w:val="00581ECD"/>
    <w:rsid w:val="005935F7"/>
    <w:rsid w:val="005E2030"/>
    <w:rsid w:val="005E2385"/>
    <w:rsid w:val="006A650D"/>
    <w:rsid w:val="006C456F"/>
    <w:rsid w:val="006F41AA"/>
    <w:rsid w:val="007E381A"/>
    <w:rsid w:val="007F6AB6"/>
    <w:rsid w:val="00831BE4"/>
    <w:rsid w:val="00844558"/>
    <w:rsid w:val="00877BB5"/>
    <w:rsid w:val="00882EAA"/>
    <w:rsid w:val="008953EF"/>
    <w:rsid w:val="008A6DAF"/>
    <w:rsid w:val="008C6801"/>
    <w:rsid w:val="00987BAA"/>
    <w:rsid w:val="00992D05"/>
    <w:rsid w:val="009A05BD"/>
    <w:rsid w:val="009F0A6F"/>
    <w:rsid w:val="00A07778"/>
    <w:rsid w:val="00A6660E"/>
    <w:rsid w:val="00AB37B0"/>
    <w:rsid w:val="00AC6E3C"/>
    <w:rsid w:val="00AF15A3"/>
    <w:rsid w:val="00B415DF"/>
    <w:rsid w:val="00B70A42"/>
    <w:rsid w:val="00B86BFD"/>
    <w:rsid w:val="00C92B87"/>
    <w:rsid w:val="00CA35F7"/>
    <w:rsid w:val="00D26233"/>
    <w:rsid w:val="00E10B7A"/>
    <w:rsid w:val="00E56D87"/>
    <w:rsid w:val="00E879A0"/>
    <w:rsid w:val="00ED015B"/>
    <w:rsid w:val="00F0389D"/>
    <w:rsid w:val="00F503BF"/>
    <w:rsid w:val="00F56E67"/>
    <w:rsid w:val="00F8285F"/>
    <w:rsid w:val="00FC4A21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1F869-CEE2-4B75-B13D-01B79E32D3D0}"/>
</file>

<file path=customXml/itemProps2.xml><?xml version="1.0" encoding="utf-8"?>
<ds:datastoreItem xmlns:ds="http://schemas.openxmlformats.org/officeDocument/2006/customXml" ds:itemID="{E923BEB7-655D-42DD-8290-F7DA74410EA3}"/>
</file>

<file path=customXml/itemProps3.xml><?xml version="1.0" encoding="utf-8"?>
<ds:datastoreItem xmlns:ds="http://schemas.openxmlformats.org/officeDocument/2006/customXml" ds:itemID="{CE1225AF-19B0-492B-AF33-437AE2973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karbar</cp:lastModifiedBy>
  <cp:revision>2</cp:revision>
  <dcterms:created xsi:type="dcterms:W3CDTF">2022-02-01T09:06:00Z</dcterms:created>
  <dcterms:modified xsi:type="dcterms:W3CDTF">2022-02-01T09:06:00Z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